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64" w:rsidRDefault="001E6E64"/>
    <w:p w:rsidR="001E6E64" w:rsidRDefault="00517B92">
      <w:pPr>
        <w:rPr>
          <w:rFonts w:ascii="Book Antiqua" w:hAnsi="Book Antiqua" w:cs="Arial"/>
          <w:b/>
          <w:color w:val="002060"/>
          <w:sz w:val="32"/>
          <w:szCs w:val="32"/>
        </w:rPr>
      </w:pPr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>Dear,</w:t>
      </w: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color w:val="FF0000"/>
          <w:sz w:val="32"/>
          <w:szCs w:val="32"/>
          <w:lang w:eastAsia="en-IN"/>
        </w:rPr>
      </w:pPr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 xml:space="preserve">Send all your required documents in this mail.id – </w:t>
      </w:r>
      <w:r w:rsidR="00CF72AA">
        <w:rPr>
          <w:rFonts w:ascii="Book Antiqua" w:eastAsia="Times New Roman" w:hAnsi="Book Antiqua" w:cs="Arial"/>
          <w:color w:val="FF0000"/>
          <w:sz w:val="32"/>
          <w:szCs w:val="32"/>
          <w:lang w:eastAsia="en-IN"/>
        </w:rPr>
        <w:t>airwayywings.july</w:t>
      </w:r>
      <w:bookmarkStart w:id="0" w:name="_GoBack"/>
      <w:bookmarkEnd w:id="0"/>
      <w:r>
        <w:rPr>
          <w:rFonts w:ascii="Book Antiqua" w:eastAsia="Times New Roman" w:hAnsi="Book Antiqua" w:cs="Arial"/>
          <w:color w:val="FF0000"/>
          <w:sz w:val="32"/>
          <w:szCs w:val="32"/>
          <w:lang w:eastAsia="en-IN"/>
        </w:rPr>
        <w:t>2018@gmail.com</w:t>
      </w:r>
    </w:p>
    <w:p w:rsidR="001E6E64" w:rsidRDefault="001E6E64">
      <w:pPr>
        <w:spacing w:after="0" w:line="240" w:lineRule="auto"/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>And deposit the documentation fees in this bank a/c</w:t>
      </w: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 xml:space="preserve">                 </w:t>
      </w: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b/>
          <w:sz w:val="32"/>
          <w:szCs w:val="32"/>
          <w:lang w:eastAsia="en-IN"/>
        </w:rPr>
      </w:pPr>
      <w:r>
        <w:rPr>
          <w:rFonts w:ascii="Book Antiqua" w:eastAsia="Times New Roman" w:hAnsi="Book Antiqua" w:cs="Arial"/>
          <w:b/>
          <w:sz w:val="32"/>
          <w:szCs w:val="32"/>
          <w:lang w:eastAsia="en-IN"/>
        </w:rPr>
        <w:t>AIRWAYY WINGS PRIVATE LIMITED</w:t>
      </w: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 xml:space="preserve">                   </w:t>
      </w: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b/>
          <w:color w:val="002060"/>
          <w:sz w:val="28"/>
          <w:szCs w:val="28"/>
          <w:u w:val="thick"/>
          <w:lang w:eastAsia="en-IN"/>
        </w:rPr>
      </w:pPr>
      <w:r>
        <w:rPr>
          <w:rFonts w:ascii="Book Antiqua" w:eastAsia="Times New Roman" w:hAnsi="Book Antiqua" w:cs="Arial"/>
          <w:b/>
          <w:color w:val="002060"/>
          <w:sz w:val="28"/>
          <w:szCs w:val="28"/>
          <w:u w:val="thick"/>
          <w:lang w:eastAsia="en-IN"/>
        </w:rPr>
        <w:t>(STATE BANK OF INDIA)</w:t>
      </w:r>
    </w:p>
    <w:p w:rsidR="001E6E64" w:rsidRDefault="001E6E64">
      <w:pPr>
        <w:spacing w:after="0" w:line="240" w:lineRule="auto"/>
        <w:rPr>
          <w:rFonts w:ascii="Book Antiqua" w:eastAsia="Times New Roman" w:hAnsi="Book Antiqua" w:cs="Arial"/>
          <w:b/>
          <w:color w:val="002060"/>
          <w:sz w:val="28"/>
          <w:szCs w:val="28"/>
          <w:lang w:eastAsia="en-IN"/>
        </w:rPr>
      </w:pP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b/>
          <w:color w:val="002060"/>
          <w:sz w:val="28"/>
          <w:szCs w:val="28"/>
          <w:lang w:eastAsia="en-IN"/>
        </w:rPr>
      </w:pPr>
      <w:r>
        <w:rPr>
          <w:rFonts w:ascii="Book Antiqua" w:eastAsia="Times New Roman" w:hAnsi="Book Antiqua" w:cs="Arial"/>
          <w:b/>
          <w:color w:val="002060"/>
          <w:sz w:val="28"/>
          <w:szCs w:val="28"/>
          <w:lang w:eastAsia="en-IN"/>
        </w:rPr>
        <w:t>A/C – 36812187955</w:t>
      </w: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b/>
          <w:color w:val="002060"/>
          <w:sz w:val="28"/>
          <w:szCs w:val="28"/>
          <w:lang w:eastAsia="en-IN"/>
        </w:rPr>
      </w:pPr>
      <w:r>
        <w:rPr>
          <w:rFonts w:ascii="Book Antiqua" w:eastAsia="Times New Roman" w:hAnsi="Book Antiqua" w:cs="Arial"/>
          <w:b/>
          <w:color w:val="002060"/>
          <w:sz w:val="28"/>
          <w:szCs w:val="28"/>
          <w:lang w:eastAsia="en-IN"/>
        </w:rPr>
        <w:t xml:space="preserve">IFS </w:t>
      </w:r>
      <w:r>
        <w:rPr>
          <w:rFonts w:ascii="Book Antiqua" w:eastAsia="Times New Roman" w:hAnsi="Book Antiqua" w:cs="Arial"/>
          <w:b/>
          <w:color w:val="002060"/>
          <w:sz w:val="28"/>
          <w:szCs w:val="28"/>
          <w:lang w:eastAsia="en-IN"/>
        </w:rPr>
        <w:t>CODE - SBIN0012427</w:t>
      </w: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b/>
          <w:color w:val="002060"/>
          <w:sz w:val="28"/>
          <w:szCs w:val="28"/>
          <w:lang w:eastAsia="en-IN"/>
        </w:rPr>
      </w:pPr>
      <w:r>
        <w:rPr>
          <w:rFonts w:ascii="Book Antiqua" w:eastAsia="Times New Roman" w:hAnsi="Book Antiqua" w:cs="Arial"/>
          <w:b/>
          <w:color w:val="002060"/>
          <w:sz w:val="28"/>
          <w:szCs w:val="28"/>
          <w:lang w:eastAsia="en-IN"/>
        </w:rPr>
        <w:t>BRANCH- BAKSARA (012427).</w:t>
      </w:r>
    </w:p>
    <w:p w:rsidR="001E6E64" w:rsidRDefault="001E6E64">
      <w:pPr>
        <w:spacing w:after="0" w:line="240" w:lineRule="auto"/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</w:p>
    <w:p w:rsidR="001E6E64" w:rsidRDefault="00517B92">
      <w:pPr>
        <w:spacing w:after="0" w:line="240" w:lineRule="auto"/>
        <w:jc w:val="center"/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  <w:r>
        <w:rPr>
          <w:rFonts w:ascii="Book Antiqua" w:eastAsia="Times New Roman" w:hAnsi="Book Antiqua" w:cs="Arial"/>
          <w:color w:val="FFFF00"/>
          <w:sz w:val="32"/>
          <w:szCs w:val="32"/>
          <w:highlight w:val="lightGray"/>
          <w:lang w:eastAsia="en-IN"/>
        </w:rPr>
        <w:t>OTHERWISE</w:t>
      </w:r>
    </w:p>
    <w:p w:rsidR="001E6E64" w:rsidRDefault="001E6E64">
      <w:pPr>
        <w:spacing w:after="0" w:line="240" w:lineRule="auto"/>
        <w:rPr>
          <w:rFonts w:ascii="Book Antiqua" w:eastAsia="Times New Roman" w:hAnsi="Book Antiqua" w:cs="Arial"/>
          <w:color w:val="0070C0"/>
          <w:sz w:val="32"/>
          <w:szCs w:val="32"/>
          <w:lang w:eastAsia="en-IN"/>
        </w:rPr>
      </w:pP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>U can pay the charge through “</w:t>
      </w:r>
      <w:r>
        <w:rPr>
          <w:rFonts w:ascii="Book Antiqua" w:eastAsia="Times New Roman" w:hAnsi="Book Antiqua" w:cs="Arial"/>
          <w:color w:val="002060"/>
          <w:sz w:val="32"/>
          <w:szCs w:val="32"/>
          <w:highlight w:val="cyan"/>
          <w:lang w:eastAsia="en-IN"/>
        </w:rPr>
        <w:t>PAYTM</w:t>
      </w:r>
      <w:proofErr w:type="gramStart"/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>”  through</w:t>
      </w:r>
      <w:proofErr w:type="gramEnd"/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 xml:space="preserve"> this </w:t>
      </w: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>Number</w:t>
      </w:r>
      <w:proofErr w:type="gramStart"/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>:-</w:t>
      </w:r>
      <w:proofErr w:type="gramEnd"/>
      <w: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  <w:t xml:space="preserve"> </w:t>
      </w:r>
      <w:r>
        <w:rPr>
          <w:rFonts w:ascii="Book Antiqua" w:eastAsia="Times New Roman" w:hAnsi="Book Antiqua" w:cs="Arial"/>
          <w:b/>
          <w:color w:val="FF0000"/>
          <w:sz w:val="32"/>
          <w:szCs w:val="32"/>
          <w:u w:val="single"/>
          <w:lang w:eastAsia="en-IN"/>
        </w:rPr>
        <w:t>8902480536</w:t>
      </w:r>
    </w:p>
    <w:p w:rsidR="001E6E64" w:rsidRDefault="001E6E64">
      <w:pPr>
        <w:spacing w:after="0" w:line="240" w:lineRule="auto"/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</w:p>
    <w:p w:rsidR="001E6E64" w:rsidRDefault="00517B92">
      <w:pPr>
        <w:spacing w:after="0" w:line="240" w:lineRule="auto"/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  <w:r>
        <w:rPr>
          <w:rFonts w:ascii="Book Antiqua" w:eastAsia="Times New Roman" w:hAnsi="Book Antiqua" w:cs="Arial"/>
          <w:noProof/>
          <w:color w:val="002060"/>
          <w:sz w:val="32"/>
          <w:szCs w:val="32"/>
          <w:lang w:val="en-US"/>
        </w:rPr>
        <w:drawing>
          <wp:inline distT="0" distB="0" distL="0" distR="0">
            <wp:extent cx="3819525" cy="1000125"/>
            <wp:effectExtent l="19050" t="0" r="9525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819525" cy="1000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64" w:rsidRDefault="00517B92">
      <w:pPr>
        <w:rPr>
          <w:rFonts w:ascii="Book Antiqua" w:eastAsia="Times New Roman" w:hAnsi="Book Antiqua" w:cs="Arial"/>
          <w:color w:val="002060"/>
          <w:sz w:val="32"/>
          <w:szCs w:val="32"/>
          <w:lang w:eastAsia="en-IN"/>
        </w:rPr>
      </w:pPr>
      <w:r>
        <w:rPr>
          <w:b/>
          <w:sz w:val="32"/>
          <w:szCs w:val="32"/>
          <w:u w:val="single"/>
        </w:rPr>
        <w:t>For Further Details</w:t>
      </w:r>
    </w:p>
    <w:p w:rsidR="001E6E64" w:rsidRDefault="00517B92">
      <w:pPr>
        <w:tabs>
          <w:tab w:val="left" w:pos="788"/>
        </w:tabs>
        <w:rPr>
          <w:sz w:val="32"/>
          <w:szCs w:val="32"/>
        </w:rPr>
      </w:pPr>
      <w:r>
        <w:rPr>
          <w:sz w:val="32"/>
          <w:szCs w:val="32"/>
        </w:rPr>
        <w:t xml:space="preserve">Reception No: 033 </w:t>
      </w:r>
      <w:r>
        <w:rPr>
          <w:sz w:val="32"/>
          <w:szCs w:val="32"/>
          <w:lang w:val="en-GB"/>
        </w:rPr>
        <w:t>26570012</w:t>
      </w:r>
    </w:p>
    <w:sectPr w:rsidR="001E6E6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92" w:rsidRDefault="00517B92">
      <w:pPr>
        <w:spacing w:after="0" w:line="240" w:lineRule="auto"/>
      </w:pPr>
      <w:r>
        <w:separator/>
      </w:r>
    </w:p>
  </w:endnote>
  <w:endnote w:type="continuationSeparator" w:id="0">
    <w:p w:rsidR="00517B92" w:rsidRDefault="0051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Blk BT">
    <w:altName w:val="Sitka Small"/>
    <w:charset w:val="00"/>
    <w:family w:val="roman"/>
    <w:pitch w:val="variable"/>
    <w:sig w:usb0="00000001" w:usb1="1000204A" w:usb2="00000000" w:usb3="00000000" w:csb0="0000001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64" w:rsidRDefault="00517B92">
    <w:pPr>
      <w:pStyle w:val="Footer"/>
      <w:jc w:val="center"/>
      <w:rPr>
        <w:b/>
        <w:color w:val="00B050"/>
      </w:rPr>
    </w:pPr>
    <w:proofErr w:type="spellStart"/>
    <w:r>
      <w:rPr>
        <w:b/>
        <w:color w:val="00B050"/>
      </w:rPr>
      <w:t>Cor.Off</w:t>
    </w:r>
    <w:proofErr w:type="spellEnd"/>
    <w:r>
      <w:rPr>
        <w:b/>
        <w:color w:val="00B050"/>
      </w:rPr>
      <w:t>: MANASI, P.O – G.I.P, JAGACHA, HOWRAH, PIN 711112, NEAR JAGACHA POLICE STATION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92" w:rsidRDefault="00517B92">
      <w:pPr>
        <w:spacing w:after="0" w:line="240" w:lineRule="auto"/>
      </w:pPr>
      <w:r>
        <w:separator/>
      </w:r>
    </w:p>
  </w:footnote>
  <w:footnote w:type="continuationSeparator" w:id="0">
    <w:p w:rsidR="00517B92" w:rsidRDefault="0051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64" w:rsidRDefault="00517B92">
    <w:pPr>
      <w:pStyle w:val="Header"/>
      <w:jc w:val="center"/>
      <w:rPr>
        <w:rFonts w:ascii="Clarendon Blk BT" w:hAnsi="Clarendon Blk BT"/>
        <w:b/>
        <w:color w:val="00B050"/>
        <w:sz w:val="44"/>
        <w:szCs w:val="44"/>
      </w:rPr>
    </w:pPr>
    <w:r>
      <w:rPr>
        <w:rFonts w:ascii="Clarendon Blk BT" w:hAnsi="Clarendon Blk BT"/>
        <w:b/>
        <w:color w:val="00B050"/>
        <w:sz w:val="44"/>
        <w:szCs w:val="44"/>
      </w:rPr>
      <w:t>AIRWAYY</w:t>
    </w:r>
    <w:r>
      <w:rPr>
        <w:rFonts w:ascii="Clarendon Blk BT" w:hAnsi="Clarendon Blk BT"/>
        <w:b/>
        <w:color w:val="00B050"/>
        <w:sz w:val="44"/>
        <w:szCs w:val="44"/>
      </w:rPr>
      <w:t xml:space="preserve"> WINGS PRIVATE LIMITED</w:t>
    </w:r>
  </w:p>
  <w:p w:rsidR="001E6E64" w:rsidRDefault="00517B92">
    <w:pPr>
      <w:pStyle w:val="Header"/>
      <w:jc w:val="center"/>
      <w:rPr>
        <w:rFonts w:ascii="Algerian" w:hAnsi="Algerian"/>
        <w:color w:val="31849B"/>
        <w:sz w:val="32"/>
        <w:szCs w:val="32"/>
      </w:rPr>
    </w:pPr>
    <w:r>
      <w:rPr>
        <w:rFonts w:ascii="Arial Black" w:hAnsi="Arial Black" w:cs="Arial"/>
        <w:noProof/>
        <w:color w:val="0070C0"/>
        <w:sz w:val="40"/>
        <w:szCs w:val="40"/>
        <w:lang w:eastAsia="en-IN"/>
      </w:rPr>
      <w:pict>
        <v:group id="4097" o:spid="_x0000_s2066" style="position:absolute;left:0;text-align:left;margin-left:74.65pt;margin-top:65.25pt;width:100.9pt;height:67.25pt;z-index:-251658240;mso-wrap-distance-left:0;mso-wrap-distance-right:0;mso-position-horizontal-relative:page;mso-position-vertical-relative:page" coordorigin="663,2277" coordsize="1596,1391">
          <v:shape id="4098" o:spid="_x0000_s2082" style="position:absolute;left:681;top:2859;width:1526;height:49;visibility:visible;mso-position-horizontal-relative:text;mso-position-vertical-relative:text;mso-width-relative:page;mso-height-relative:page" coordorigin="681,2859" coordsize="1526,49" o:spt="100" adj="0,,0" path="m2207,2859r-1526,l700,2868r17,10l762,2898r119,7l933,2906r63,l1069,2906r79,1l1234,2907r90,l1416,2908r92,l1688,2908r161,l1918,2908r60,-1l2061,2906r51,-6l2165,2883r40,-23l2207,2859xe" fillcolor="#00a759" stroked="f">
            <v:stroke joinstyle="round"/>
            <v:formulas/>
            <v:path arrowok="t" o:connecttype="segments" textboxrect="681,2859,2207,2908"/>
          </v:shape>
          <v:shape id="4099" o:spid="_x0000_s2081" style="position:absolute;left:681;top:2859;width:1526;height:49;visibility:visible;mso-position-horizontal-relative:text;mso-position-vertical-relative:text;mso-width-relative:page;mso-height-relative:page" coordorigin="681,2859" coordsize="1526,49" o:spt="100" adj="0,,0" path="m681,2859r19,9l717,2878r17,10l782,2902r60,3l933,2906r63,l1069,2906r79,1l1234,2907r90,l1416,2908r92,l1599,2908r89,l1772,2908r77,l1918,2908r60,-1l2061,2906r51,-6l2165,2883r42,-24l681,2859xe" filled="f" strokecolor="#727376" strokeweight=".5pt">
            <v:stroke joinstyle="round"/>
            <v:formulas/>
            <v:path arrowok="t" o:connecttype="segments" textboxrect="681,2859,2207,2908"/>
          </v:shape>
          <v:shape id="4100" o:spid="_x0000_s2080" style="position:absolute;left:809;top:2921;width:1272;height:36;visibility:visible;mso-position-horizontal-relative:text;mso-position-vertical-relative:text;mso-width-relative:page;mso-height-relative:page" coordorigin="809,2921" coordsize="1272,36" o:spt="100" adj="0,,0" path="m2080,2921r-1271,l827,2929r17,9l900,2953r75,2l1019,2955r52,l1131,2955r67,1l1269,2956r75,l1497,2956r342,l1889,2956r69,-1l2006,2950r49,-16l2079,2922r1,-1xe" fillcolor="#00a759" stroked="f">
            <v:stroke joinstyle="round"/>
            <v:formulas/>
            <v:path arrowok="t" o:connecttype="segments" textboxrect="809,2921,2081,2957"/>
          </v:shape>
          <v:shape id="4101" o:spid="_x0000_s2079" style="position:absolute;left:809;top:2921;width:1272;height:36;visibility:visible;mso-position-horizontal-relative:text;mso-position-vertical-relative:text;mso-width-relative:page;mso-height-relative:page" coordorigin="809,2921" coordsize="1272,36" o:spt="100" adj="0,,0" path="m809,2921r18,8l844,2938r17,7l915,2955r60,l1019,2955r52,l1131,2955r67,1l1269,2956r75,l1420,2956r77,l1574,2957r73,l1717,2957r65,l1839,2956r50,l1958,2955r48,-5l2055,2934r25,-13l809,2921xe" filled="f" strokecolor="#727376" strokeweight=".5pt">
            <v:stroke joinstyle="round"/>
            <v:formulas/>
            <v:path arrowok="t" o:connecttype="segments" textboxrect="809,2921,2081,2957"/>
          </v:shape>
          <v:shape id="4102" o:spid="_x0000_s2078" style="position:absolute;left:898;top:2968;width:1093;height:23;visibility:visible;mso-position-horizontal-relative:text;mso-position-vertical-relative:text;mso-width-relative:page;mso-height-relative:page" coordorigin="898,2968" coordsize="1093,23" o:spt="100" adj="0,,0" path="m1991,2968r-1093,l917,2975r18,7l982,2990r96,l1175,2991r119,l1424,2991r195,l1827,2991r59,-1l1932,2986r46,-12l1989,2969r2,-1xe" fillcolor="#00a759" stroked="f">
            <v:stroke joinstyle="round"/>
            <v:formulas/>
            <v:path arrowok="t" o:connecttype="segments" textboxrect="898,2968,1991,2991"/>
          </v:shape>
          <v:shape id="4103" o:spid="_x0000_s2077" style="position:absolute;left:898;top:2968;width:1093;height:23;visibility:visible;mso-position-horizontal-relative:text;mso-position-vertical-relative:text;mso-width-relative:page;mso-height-relative:page" coordorigin="898,2968" coordsize="1093,23" o:spt="100" adj="0,,0" path="m898,2968r19,7l935,2982r8,2l982,2990r59,l1078,2990r45,l1175,2991r57,l1294,2991r64,l1424,2991r66,l1555,2991r64,l1679,2991r55,l1784,2991r43,l1886,2990r46,-4l1978,2974r13,-6l898,2968xe" filled="f" strokecolor="#727376" strokeweight=".5pt">
            <v:stroke joinstyle="round"/>
            <v:formulas/>
            <v:path arrowok="t" o:connecttype="segments" textboxrect="898,2968,1991,2991"/>
          </v:shape>
          <v:shape id="4104" o:spid="_x0000_s2076" style="position:absolute;left:994;top:3003;width:898;height:20;visibility:visible;mso-position-horizontal-relative:text;mso-position-vertical-relative:text;mso-width-relative:page;mso-height-relative:page" coordorigin="994,3003" coordsize="898,20" o:spt="100" adj="0,,0" path="m1891,3003r-897,l1008,3006r9,7l1055,3021r87,1l1222,3022r97,1l1426,3023r331,l1805,3022r43,-5l1887,3005r4,-2xe" fillcolor="#00a759" stroked="f">
            <v:stroke joinstyle="round"/>
            <v:formulas/>
            <v:path arrowok="t" o:connecttype="segments" textboxrect="994,3003,1892,3023"/>
          </v:shape>
          <v:shape id="4105" o:spid="_x0000_s2075" style="position:absolute;left:994;top:3003;width:898;height:20;visibility:visible;mso-position-horizontal-relative:text;mso-position-vertical-relative:text;mso-width-relative:page;mso-height-relative:page" coordorigin="994,3003" coordsize="898,20" o:spt="100" adj="0,,0" path="m994,3003r14,3l1017,3013r14,3l1069,3022r43,l1142,3022r37,l1222,3022r47,l1319,3023r53,l1426,3023r54,l1534,3023r52,l1635,3023r46,l1722,3023r35,l1805,3022r43,-5l1887,3005r4,-2l994,3003xe" filled="f" strokecolor="#727376" strokeweight=".5pt">
            <v:stroke joinstyle="round"/>
            <v:formulas/>
            <v:path arrowok="t" o:connecttype="segments" textboxrect="994,3003,1892,3023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107" o:spid="_x0000_s2074" type="#_x0000_t75" style="position:absolute;left:1087;top:2478;width:725;height:797;visibility:visible;mso-position-horizontal-relative:text;mso-position-vertical-relative:text;mso-width-relative:page;mso-height-relative:page">
            <v:imagedata r:id="rId1" o:title="" embosscolor="white"/>
            <v:path/>
          </v:shape>
          <v:shape id="4108" o:spid="_x0000_s2073" style="position:absolute;left:1185;top:2888;width:500;height:499;visibility:visible;mso-position-horizontal-relative:text;mso-position-vertical-relative:text;mso-width-relative:page;mso-height-relative:page" coordorigin="1185,2888" coordsize="500,499" o:spt="100" adj="0,,0" path="m1435,2888r-16,1l1397,2891r-22,5l1353,2902r-20,8l1313,2920r-19,11l1277,2944r-16,15l1246,2975r-14,17l1220,3010r-10,19l1201,3049r-7,21l1189,3092r-3,23l1185,3138r,15l1188,3176r4,22l1199,3220r8,20l1217,3260r11,18l1241,3296r15,16l1271,3327r17,13l1307,3352r19,11l1346,3371r21,7l1389,3384r23,3l1435,3388r15,-1l1473,3385r22,-5l1516,3374r21,-8l1557,3356r18,-11l1593,3332r16,-15l1624,3301r13,-17l1649,3266r11,-19l1668,3227r7,-21l1680,3184r4,-23l1685,3138r-1,-15l1682,3100r-5,-22l1671,3056r-8,-20l1653,3016r-12,-18l1628,2980r-14,-16l1598,2949r-17,-13l1563,2924r-19,-11l1524,2904r-22,-7l1481,2892r-23,-3l1435,2888xe" fillcolor="#f0f0f1" stroked="f">
            <v:stroke joinstyle="round"/>
            <v:formulas/>
            <v:path arrowok="t" o:connecttype="segments" textboxrect="1185,2888,1685,3387"/>
          </v:shape>
          <v:shape id="4109" o:spid="_x0000_s2072" style="position:absolute;left:1247;top:2951;width:375;height:375;visibility:visible;mso-position-horizontal-relative:text;mso-position-vertical-relative:text;mso-width-relative:page;mso-height-relative:page" coordorigin="1247,2951" coordsize="375,375" o:spt="100" adj="0,,0" path="m1435,2951r-29,2l1384,2958r-21,7l1343,2974r-18,12l1308,3000r-15,15l1280,3033r-11,18l1260,3071r-7,22l1249,3115r-2,23l1247,3144r3,23l1254,3189r8,21l1271,3229r12,19l1297,3265r15,15l1329,3293r19,11l1368,3313r22,7l1412,3324r23,1l1441,3325r23,-2l1486,3318r20,-7l1526,3302r19,-12l1561,3276r16,-16l1590,3243r11,-18l1610,3204r7,-21l1621,3161r1,-23l1622,3132r-2,-23l1615,3087r-7,-21l1598,3047r-11,-19l1573,3011r-16,-15l1540,2983r-19,-11l1501,2963r-21,-7l1458,2952r-23,-1xe" fillcolor="#fdfdfd" stroked="f">
            <v:stroke joinstyle="round"/>
            <v:formulas/>
            <v:path arrowok="t" o:connecttype="segments" textboxrect="1247,2951,1622,3326"/>
          </v:shape>
          <v:shape id="4110" o:spid="_x0000_s2071" style="position:absolute;left:1294;top:2997;width:281;height:281;visibility:visible;mso-position-horizontal-relative:text;mso-position-vertical-relative:text;mso-width-relative:page;mso-height-relative:page" coordorigin="1294,2997" coordsize="281,281" o:spt="100" adj="0,,0" path="m1435,2997r-22,2l1392,3004r-21,9l1353,3024r-17,14l1322,3055r-12,18l1302,3093r-6,22l1294,3138r2,21l1301,3181r9,21l1321,3220r14,17l1351,3251r19,12l1390,3271r22,6l1435,3278r21,-1l1478,3272r20,-9l1517,3252r17,-14l1548,3221r11,-18l1568,3183r5,-22l1575,3138r-1,-22l1569,3095r-9,-21l1549,3056r-14,-17l1518,3025r-18,-12l1480,3005r-22,-6l1435,2997xe" fillcolor="#00a759" stroked="f">
            <v:stroke joinstyle="round"/>
            <v:formulas/>
            <v:path arrowok="t" o:connecttype="segments" textboxrect="1294,2997,1575,3278"/>
          </v:shape>
          <v:shape id="4111" o:spid="_x0000_s2070" type="#_x0000_t75" style="position:absolute;left:1206;top:2610;width:567;height:429;visibility:visible;mso-position-horizontal-relative:text;mso-position-vertical-relative:text;mso-width-relative:page;mso-height-relative:page">
            <v:imagedata r:id="rId2" o:title="" embosscolor="white"/>
            <v:path/>
          </v:shape>
          <v:shape id="4112" o:spid="_x0000_s2069" type="#_x0000_t75" style="position:absolute;left:1194;top:2384;width:504;height:537;visibility:visible;mso-position-horizontal-relative:text;mso-position-vertical-relative:text;mso-width-relative:page;mso-height-relative:page">
            <v:imagedata r:id="rId3" o:title="" embosscolor="white"/>
            <v:path/>
          </v:shape>
          <v:shape id="4113" o:spid="_x0000_s2068" type="#_x0000_t75" style="position:absolute;left:663;top:3065;width:1596;height:602;visibility:visible;mso-position-horizontal-relative:text;mso-position-vertical-relative:text;mso-width-relative:page;mso-height-relative:page">
            <v:imagedata r:id="rId4" o:title="" embosscolor="white"/>
            <v:path/>
          </v:shape>
          <v:shape id="4114" o:spid="_x0000_s2067" type="#_x0000_t75" style="position:absolute;left:1569;top:2277;width:574;height:453;visibility:visible;mso-position-horizontal-relative:text;mso-position-vertical-relative:text;mso-width-relative:page;mso-height-relative:page">
            <v:imagedata r:id="rId5" o:title="" embosscolor="white"/>
            <v:path/>
          </v:shape>
          <w10:wrap anchorx="page" anchory="page"/>
        </v:group>
      </w:pict>
    </w:r>
    <w:r>
      <w:rPr>
        <w:rFonts w:ascii="Algerian" w:hAnsi="Algerian"/>
        <w:color w:val="31849B"/>
        <w:sz w:val="32"/>
        <w:szCs w:val="32"/>
      </w:rPr>
      <w:t xml:space="preserve">                              DO SOMETHING YOU CAN BE PROUD OF</w:t>
    </w:r>
  </w:p>
  <w:p w:rsidR="001E6E64" w:rsidRDefault="00517B92">
    <w:pPr>
      <w:pStyle w:val="Header"/>
      <w:rPr>
        <w:rFonts w:ascii="Arial Black" w:hAnsi="Arial Black" w:cs="Arial"/>
        <w:color w:val="0070C0"/>
        <w:sz w:val="40"/>
        <w:szCs w:val="40"/>
      </w:rPr>
    </w:pPr>
    <w:r>
      <w:rPr>
        <w:rFonts w:ascii="Arial Black" w:hAnsi="Arial Black" w:cs="Arial"/>
        <w:color w:val="0070C0"/>
        <w:sz w:val="40"/>
        <w:szCs w:val="40"/>
      </w:rPr>
      <w:t xml:space="preserve">                   AVIATION RECRUITING CELL</w:t>
    </w:r>
  </w:p>
  <w:p w:rsidR="001E6E64" w:rsidRDefault="00517B92">
    <w:pPr>
      <w:pStyle w:val="Header"/>
      <w:rPr>
        <w:rFonts w:ascii="Baskerville Old Face" w:hAnsi="Baskerville Old Face"/>
        <w:b/>
        <w:color w:val="00B050"/>
        <w:sz w:val="28"/>
        <w:szCs w:val="28"/>
      </w:rPr>
    </w:pPr>
    <w:r>
      <w:rPr>
        <w:color w:val="00B050"/>
        <w:sz w:val="28"/>
        <w:szCs w:val="28"/>
      </w:rPr>
      <w:t xml:space="preserve">                                                                </w:t>
    </w:r>
    <w:r>
      <w:rPr>
        <w:rFonts w:ascii="Baskerville Old Face" w:hAnsi="Baskerville Old Face"/>
        <w:b/>
        <w:color w:val="00B050"/>
        <w:sz w:val="28"/>
        <w:szCs w:val="28"/>
      </w:rPr>
      <w:t>PHONE NO 033 6900678</w:t>
    </w:r>
  </w:p>
  <w:p w:rsidR="001E6E64" w:rsidRDefault="00517B92">
    <w:pPr>
      <w:pStyle w:val="Header"/>
      <w:rPr>
        <w:rFonts w:ascii="Baskerville Old Face" w:hAnsi="Baskerville Old Face"/>
        <w:b/>
        <w:color w:val="00B050"/>
        <w:sz w:val="28"/>
        <w:szCs w:val="28"/>
      </w:rPr>
    </w:pPr>
    <w:r>
      <w:rPr>
        <w:rFonts w:ascii="Arial Black" w:hAnsi="Arial Black" w:cs="Arial"/>
        <w:noProof/>
        <w:color w:val="0070C0"/>
        <w:sz w:val="40"/>
        <w:szCs w:val="40"/>
        <w:lang w:eastAsia="en-IN"/>
      </w:rPr>
      <w:pict>
        <v:group id="4115" o:spid="_x0000_s2049" style="position:absolute;margin-left:90.35pt;margin-top:249.3pt;width:403.45pt;height:339.6pt;z-index:-251659264;mso-wrap-distance-left:0;mso-wrap-distance-right:0;mso-position-horizontal-relative:page;mso-position-vertical-relative:page" coordorigin="663,2277" coordsize="1596,1391">
          <v:shape id="4116" o:spid="_x0000_s2065" style="position:absolute;left:681;top:2859;width:1526;height:49;visibility:visible;mso-position-horizontal-relative:text;mso-position-vertical-relative:text;mso-width-relative:page;mso-height-relative:page" coordorigin="681,2859" coordsize="1526,49" o:spt="100" adj="0,,0" path="m2207,2859r-1526,l700,2868r17,10l762,2898r119,7l933,2906r63,l1069,2906r79,1l1234,2907r90,l1416,2908r92,l1688,2908r161,l1918,2908r60,-1l2061,2906r51,-6l2165,2883r40,-23l2207,2859xe" fillcolor="#00a759" stroked="f">
            <v:stroke joinstyle="round"/>
            <v:formulas/>
            <v:path arrowok="t" o:connecttype="segments" textboxrect="681,2859,2207,2908"/>
          </v:shape>
          <v:shape id="4117" o:spid="_x0000_s2064" style="position:absolute;left:681;top:2859;width:1526;height:49;visibility:visible;mso-position-horizontal-relative:text;mso-position-vertical-relative:text;mso-width-relative:page;mso-height-relative:page" coordorigin="681,2859" coordsize="1526,49" o:spt="100" adj="0,,0" path="m681,2859r19,9l717,2878r17,10l782,2902r60,3l933,2906r63,l1069,2906r79,1l1234,2907r90,l1416,2908r92,l1599,2908r89,l1772,2908r77,l1918,2908r60,-1l2061,2906r51,-6l2165,2883r42,-24l681,2859xe" filled="f" strokecolor="#727376" strokeweight=".5pt">
            <v:stroke joinstyle="round"/>
            <v:formulas/>
            <v:path arrowok="t" o:connecttype="segments" textboxrect="681,2859,2207,2908"/>
          </v:shape>
          <v:shape id="4118" o:spid="_x0000_s2063" style="position:absolute;left:809;top:2921;width:1272;height:36;visibility:visible;mso-position-horizontal-relative:text;mso-position-vertical-relative:text;mso-width-relative:page;mso-height-relative:page" coordorigin="809,2921" coordsize="1272,36" o:spt="100" adj="0,,0" path="m2080,2921r-1271,l827,2929r17,9l900,2953r75,2l1019,2955r52,l1131,2955r67,1l1269,2956r75,l1497,2956r342,l1889,2956r69,-1l2006,2950r49,-16l2079,2922r1,-1xe" fillcolor="#00a759" stroked="f">
            <v:stroke joinstyle="round"/>
            <v:formulas/>
            <v:path arrowok="t" o:connecttype="segments" textboxrect="809,2921,2081,2957"/>
          </v:shape>
          <v:shape id="4119" o:spid="_x0000_s2062" style="position:absolute;left:809;top:2921;width:1272;height:36;visibility:visible;mso-position-horizontal-relative:text;mso-position-vertical-relative:text;mso-width-relative:page;mso-height-relative:page" coordorigin="809,2921" coordsize="1272,36" o:spt="100" adj="0,,0" path="m809,2921r18,8l844,2938r17,7l915,2955r60,l1019,2955r52,l1131,2955r67,1l1269,2956r75,l1420,2956r77,l1574,2957r73,l1717,2957r65,l1839,2956r50,l1958,2955r48,-5l2055,2934r25,-13l809,2921xe" filled="f" strokecolor="#727376" strokeweight=".5pt">
            <v:stroke joinstyle="round"/>
            <v:formulas/>
            <v:path arrowok="t" o:connecttype="segments" textboxrect="809,2921,2081,2957"/>
          </v:shape>
          <v:shape id="4120" o:spid="_x0000_s2061" style="position:absolute;left:898;top:2968;width:1093;height:23;visibility:visible;mso-position-horizontal-relative:text;mso-position-vertical-relative:text;mso-width-relative:page;mso-height-relative:page" coordorigin="898,2968" coordsize="1093,23" o:spt="100" adj="0,,0" path="m1991,2968r-1093,l917,2975r18,7l982,2990r96,l1175,2991r119,l1424,2991r195,l1827,2991r59,-1l1932,2986r46,-12l1989,2969r2,-1xe" fillcolor="#00a759" stroked="f">
            <v:stroke joinstyle="round"/>
            <v:formulas/>
            <v:path arrowok="t" o:connecttype="segments" textboxrect="898,2968,1991,2991"/>
          </v:shape>
          <v:shape id="4121" o:spid="_x0000_s2060" style="position:absolute;left:898;top:2968;width:1093;height:23;visibility:visible;mso-position-horizontal-relative:text;mso-position-vertical-relative:text;mso-width-relative:page;mso-height-relative:page" coordorigin="898,2968" coordsize="1093,23" o:spt="100" adj="0,,0" path="m898,2968r19,7l935,2982r8,2l982,2990r59,l1078,2990r45,l1175,2991r57,l1294,2991r64,l1424,2991r66,l1555,2991r64,l1679,2991r55,l1784,2991r43,l1886,2990r46,-4l1978,2974r13,-6l898,2968xe" filled="f" strokecolor="#727376" strokeweight=".5pt">
            <v:stroke joinstyle="round"/>
            <v:formulas/>
            <v:path arrowok="t" o:connecttype="segments" textboxrect="898,2968,1991,2991"/>
          </v:shape>
          <v:shape id="4122" o:spid="_x0000_s2059" style="position:absolute;left:994;top:3003;width:898;height:20;visibility:visible;mso-position-horizontal-relative:text;mso-position-vertical-relative:text;mso-width-relative:page;mso-height-relative:page" coordorigin="994,3003" coordsize="898,20" o:spt="100" adj="0,,0" path="m1891,3003r-897,l1008,3006r9,7l1055,3021r87,1l1222,3022r97,1l1426,3023r331,l1805,3022r43,-5l1887,3005r4,-2xe" fillcolor="#00a759" stroked="f">
            <v:stroke joinstyle="round"/>
            <v:formulas/>
            <v:path arrowok="t" o:connecttype="segments" textboxrect="994,3003,1892,3023"/>
          </v:shape>
          <v:shape id="4123" o:spid="_x0000_s2058" style="position:absolute;left:994;top:3003;width:898;height:20;visibility:visible;mso-position-horizontal-relative:text;mso-position-vertical-relative:text;mso-width-relative:page;mso-height-relative:page" coordorigin="994,3003" coordsize="898,20" o:spt="100" adj="0,,0" path="m994,3003r14,3l1017,3013r14,3l1069,3022r43,l1142,3022r37,l1222,3022r47,l1319,3023r53,l1426,3023r54,l1534,3023r52,l1635,3023r46,l1722,3023r35,l1805,3022r43,-5l1887,3005r4,-2l994,3003xe" filled="f" strokecolor="#727376" strokeweight=".5pt">
            <v:stroke joinstyle="round"/>
            <v:formulas/>
            <v:path arrowok="t" o:connecttype="segments" textboxrect="994,3003,1892,3023"/>
          </v:shape>
          <v:shape id="4124" o:spid="_x0000_s2057" type="#_x0000_t75" style="position:absolute;left:1087;top:2478;width:725;height:797;visibility:visible;mso-position-horizontal-relative:text;mso-position-vertical-relative:text;mso-width-relative:page;mso-height-relative:page">
            <v:imagedata r:id="rId1" o:title="" embosscolor="white"/>
            <v:path/>
          </v:shape>
          <v:shape id="4125" o:spid="_x0000_s2056" style="position:absolute;left:1185;top:2888;width:500;height:499;visibility:visible;mso-position-horizontal-relative:text;mso-position-vertical-relative:text;mso-width-relative:page;mso-height-relative:page" coordorigin="1185,2888" coordsize="500,499" o:spt="100" adj="0,,0" path="m1435,2888r-16,1l1397,2891r-22,5l1353,2902r-20,8l1313,2920r-19,11l1277,2944r-16,15l1246,2975r-14,17l1220,3010r-10,19l1201,3049r-7,21l1189,3092r-3,23l1185,3138r,15l1188,3176r4,22l1199,3220r8,20l1217,3260r11,18l1241,3296r15,16l1271,3327r17,13l1307,3352r19,11l1346,3371r21,7l1389,3384r23,3l1435,3388r15,-1l1473,3385r22,-5l1516,3374r21,-8l1557,3356r18,-11l1593,3332r16,-15l1624,3301r13,-17l1649,3266r11,-19l1668,3227r7,-21l1680,3184r4,-23l1685,3138r-1,-15l1682,3100r-5,-22l1671,3056r-8,-20l1653,3016r-12,-18l1628,2980r-14,-16l1598,2949r-17,-13l1563,2924r-19,-11l1524,2904r-22,-7l1481,2892r-23,-3l1435,2888xe" fillcolor="#f0f0f1" stroked="f">
            <v:stroke joinstyle="round"/>
            <v:formulas/>
            <v:path arrowok="t" o:connecttype="segments" textboxrect="1185,2888,1685,3387"/>
          </v:shape>
          <v:shape id="4126" o:spid="_x0000_s2055" style="position:absolute;left:1247;top:2951;width:375;height:375;visibility:visible;mso-position-horizontal-relative:text;mso-position-vertical-relative:text;mso-width-relative:page;mso-height-relative:page" coordorigin="1247,2951" coordsize="375,375" o:spt="100" adj="0,,0" path="m1435,2951r-29,2l1384,2958r-21,7l1343,2974r-18,12l1308,3000r-15,15l1280,3033r-11,18l1260,3071r-7,22l1249,3115r-2,23l1247,3144r3,23l1254,3189r8,21l1271,3229r12,19l1297,3265r15,15l1329,3293r19,11l1368,3313r22,7l1412,3324r23,1l1441,3325r23,-2l1486,3318r20,-7l1526,3302r19,-12l1561,3276r16,-16l1590,3243r11,-18l1610,3204r7,-21l1621,3161r1,-23l1622,3132r-2,-23l1615,3087r-7,-21l1598,3047r-11,-19l1573,3011r-16,-15l1540,2983r-19,-11l1501,2963r-21,-7l1458,2952r-23,-1xe" fillcolor="#fdfdfd" stroked="f">
            <v:stroke joinstyle="round"/>
            <v:formulas/>
            <v:path arrowok="t" o:connecttype="segments" textboxrect="1247,2951,1622,3326"/>
          </v:shape>
          <v:shape id="4127" o:spid="_x0000_s2054" style="position:absolute;left:1294;top:2997;width:281;height:281;visibility:visible;mso-position-horizontal-relative:text;mso-position-vertical-relative:text;mso-width-relative:page;mso-height-relative:page" coordorigin="1294,2997" coordsize="281,281" o:spt="100" adj="0,,0" path="m1435,2997r-22,2l1392,3004r-21,9l1353,3024r-17,14l1322,3055r-12,18l1302,3093r-6,22l1294,3138r2,21l1301,3181r9,21l1321,3220r14,17l1351,3251r19,12l1390,3271r22,6l1435,3278r21,-1l1478,3272r20,-9l1517,3252r17,-14l1548,3221r11,-18l1568,3183r5,-22l1575,3138r-1,-22l1569,3095r-9,-21l1549,3056r-14,-17l1518,3025r-18,-12l1480,3005r-22,-6l1435,2997xe" fillcolor="#00a759" stroked="f">
            <v:stroke joinstyle="round"/>
            <v:formulas/>
            <v:path arrowok="t" o:connecttype="segments" textboxrect="1294,2997,1575,3278"/>
          </v:shape>
          <v:shape id="4128" o:spid="_x0000_s2053" type="#_x0000_t75" style="position:absolute;left:1206;top:2610;width:567;height:429;visibility:visible;mso-position-horizontal-relative:text;mso-position-vertical-relative:text;mso-width-relative:page;mso-height-relative:page">
            <v:imagedata r:id="rId2" o:title="" embosscolor="white"/>
            <v:path/>
          </v:shape>
          <v:shape id="4129" o:spid="_x0000_s2052" type="#_x0000_t75" style="position:absolute;left:1194;top:2384;width:504;height:537;visibility:visible;mso-position-horizontal-relative:text;mso-position-vertical-relative:text;mso-width-relative:page;mso-height-relative:page">
            <v:imagedata r:id="rId3" o:title="" embosscolor="white"/>
            <v:path/>
          </v:shape>
          <v:shape id="4130" o:spid="_x0000_s2051" type="#_x0000_t75" style="position:absolute;left:663;top:3065;width:1596;height:602;visibility:visible;mso-position-horizontal-relative:text;mso-position-vertical-relative:text;mso-width-relative:page;mso-height-relative:page">
            <v:imagedata r:id="rId4" o:title="" embosscolor="white"/>
            <v:path/>
          </v:shape>
          <v:shape id="4131" o:spid="_x0000_s2050" type="#_x0000_t75" style="position:absolute;left:1569;top:2277;width:574;height:453;visibility:visible;mso-position-horizontal-relative:text;mso-position-vertical-relative:text;mso-width-relative:page;mso-height-relative:page">
            <v:imagedata r:id="rId5" o:title="" embosscolor="white"/>
            <v:path/>
          </v:shape>
          <w10:wrap anchorx="page" anchory="page"/>
        </v:group>
      </w:pict>
    </w:r>
    <w:r>
      <w:rPr>
        <w:rFonts w:ascii="Baskerville Old Face" w:hAnsi="Baskerville Old Face"/>
        <w:b/>
        <w:color w:val="00B050"/>
        <w:sz w:val="28"/>
        <w:szCs w:val="28"/>
      </w:rPr>
      <w:t xml:space="preserve">                                                        Web: www.airwayywings.com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E9E8EA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64"/>
    <w:rsid w:val="001E6E64"/>
    <w:rsid w:val="00517B92"/>
    <w:rsid w:val="00C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Hewlett-Packard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Krishnendu</dc:creator>
  <cp:lastModifiedBy>S.A.S.L</cp:lastModifiedBy>
  <cp:revision>8</cp:revision>
  <dcterms:created xsi:type="dcterms:W3CDTF">2018-05-02T11:13:00Z</dcterms:created>
  <dcterms:modified xsi:type="dcterms:W3CDTF">2018-07-02T11:38:00Z</dcterms:modified>
</cp:coreProperties>
</file>